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7C34BB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BB" w:rsidRPr="00CA13F1" w:rsidRDefault="007C34BB" w:rsidP="007C34BB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800-437-0303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                                800-273-8255 or www.crisischat.org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B3CA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8B3CA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                                                                            </w:t>
            </w:r>
            <w:r w:rsidR="00245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318-336-5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254</w:t>
            </w:r>
            <w:r w:rsidR="00A2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Vidalia Police Dept.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                  911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A220E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A2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318-650-8446 </w:t>
            </w:r>
            <w:r w:rsidR="00A220E9" w:rsidRPr="00A220E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Concordia Parish Coroner will help with mental health crisis to get patient admitted into a mental health hospital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B3CA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      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888-497-</w:t>
            </w:r>
            <w:r w:rsidR="008B3CAD" w:rsidRP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2576  </w:t>
            </w:r>
            <w:proofErr w:type="spellStart"/>
            <w:r w:rsidR="008B3CAD" w:rsidRP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Riverland</w:t>
            </w:r>
            <w:proofErr w:type="spellEnd"/>
            <w:r w:rsidR="008B3CAD" w:rsidRP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 Medical Center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3C0AE9" w:rsidP="003C0AE9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="007C34BB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="007C34BB" w:rsidRP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     </w:t>
            </w:r>
            <w:r w:rsidR="007C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3C0AE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</w:t>
            </w:r>
          </w:p>
        </w:tc>
      </w:tr>
      <w:tr w:rsidR="007C34BB" w:rsidRPr="00801DCC" w:rsidTr="001C6582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D7EE2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BB3F51"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3E"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318-339-8553 Caring Choices - Jonesville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BB3F5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A2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318-336-8611 Dept of Children &amp; Family Services</w:t>
            </w:r>
            <w:r w:rsidR="00CD2D3E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7C34BB" w:rsidRPr="00801DCC" w:rsidTr="001C6582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A220E9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         </w:t>
            </w:r>
            <w:r w:rsidR="00E250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220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318-336-8166 </w:t>
            </w:r>
            <w:r w:rsidR="00A220E9" w:rsidRPr="00A220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Dr. Johnny Ingram</w:t>
            </w:r>
            <w:r w:rsidR="00A220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E250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318-336-7072 Dr. Ibrahim Seki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B3CAD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 w:rsidR="00BE0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BE0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8B3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318-757-8632  Concordia Parish Health Unit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D7EE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CHILDREN’S SERVICES OFFICES:             </w:t>
            </w:r>
            <w:r w:rsidR="00BB3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318-336-8611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FE1FA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SERVICES:                                        </w:t>
            </w:r>
            <w:r w:rsidR="00F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318-336-4226 Concordia Parish School Board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8D7EE2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BB3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318-336-9224 Day Care in Vidalia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8D7EE2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318-757-8632  Concordia Parish Health Unit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BB3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318-336-8611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 w:rsidR="00BB3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318-269-7441 Anger Management; 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318-524-7825 Healing recovery group; 318-596-0312 bipolar support group; 318-225-7408 marriage counseling group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BE0DC9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COUNSELING: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BE0DC9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318-575-0954  Catherine </w:t>
            </w:r>
            <w:proofErr w:type="spellStart"/>
            <w:r w:rsidR="00BE0DC9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Misita</w:t>
            </w:r>
            <w:proofErr w:type="spellEnd"/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001CD6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</w:r>
            <w:r w:rsidR="00001CD6">
              <w:rPr>
                <w:b w:val="0"/>
                <w:color w:val="000000" w:themeColor="text1"/>
                <w:sz w:val="24"/>
                <w:szCs w:val="24"/>
              </w:rPr>
              <w:t>866-641-9190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001CD6">
              <w:rPr>
                <w:b w:val="0"/>
                <w:color w:val="000000" w:themeColor="text1"/>
                <w:sz w:val="24"/>
                <w:szCs w:val="24"/>
              </w:rPr>
              <w:t>AA Meetings Vidalia, La.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001CD6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00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0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Louisiana Human Services District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1C6582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C34BB" w:rsidRPr="00FA7F82" w:rsidRDefault="007C34BB" w:rsidP="001C658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00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318-336-5526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7C34BB" w:rsidRPr="00801DCC" w:rsidTr="001C6582">
        <w:tc>
          <w:tcPr>
            <w:tcW w:w="10998" w:type="dxa"/>
            <w:gridSpan w:val="2"/>
            <w:shd w:val="clear" w:color="auto" w:fill="FFFFFF" w:themeFill="background1"/>
          </w:tcPr>
          <w:p w:rsidR="007C34BB" w:rsidRPr="00FA7F82" w:rsidRDefault="007C34BB" w:rsidP="00001CD6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</w:t>
            </w:r>
            <w:r w:rsidR="00001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318-336-5231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Sheriff</w:t>
            </w:r>
          </w:p>
        </w:tc>
      </w:tr>
      <w:tr w:rsidR="007C34BB" w:rsidRPr="00801DCC" w:rsidTr="001C6582">
        <w:tc>
          <w:tcPr>
            <w:tcW w:w="5784" w:type="dxa"/>
            <w:shd w:val="clear" w:color="auto" w:fill="D9D9D9" w:themeFill="background1" w:themeFillShade="D9"/>
          </w:tcPr>
          <w:p w:rsidR="007C34BB" w:rsidRPr="00FA7F82" w:rsidRDefault="007C34BB" w:rsidP="001C65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C34BB" w:rsidRPr="00FA7F82" w:rsidRDefault="007C34BB" w:rsidP="008D7EE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8D7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318-443-0500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7C34BB" w:rsidRPr="00801DCC" w:rsidTr="001C6582">
        <w:tc>
          <w:tcPr>
            <w:tcW w:w="5784" w:type="dxa"/>
            <w:shd w:val="clear" w:color="auto" w:fill="FFFFFF" w:themeFill="background1"/>
          </w:tcPr>
          <w:p w:rsidR="007C34BB" w:rsidRPr="00FA7F82" w:rsidRDefault="007C34BB" w:rsidP="008D7EE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8D7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318-757-4952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7C34BB" w:rsidRPr="00FA7F82" w:rsidRDefault="007C34BB" w:rsidP="001C65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 w:rsidR="008D7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318-322-0400 (Resource center)</w:t>
            </w:r>
          </w:p>
        </w:tc>
      </w:tr>
      <w:tr w:rsidR="007C34BB" w:rsidRPr="00801DCC" w:rsidTr="001C6582">
        <w:tc>
          <w:tcPr>
            <w:tcW w:w="5784" w:type="dxa"/>
            <w:shd w:val="clear" w:color="auto" w:fill="D9D9D9" w:themeFill="background1" w:themeFillShade="D9"/>
          </w:tcPr>
          <w:p w:rsidR="007C34BB" w:rsidRPr="00FA7F82" w:rsidRDefault="007C34BB" w:rsidP="001C65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8D7E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C34BB" w:rsidRPr="00FA7F82" w:rsidRDefault="007C34BB" w:rsidP="001C65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7C34BB" w:rsidRDefault="007C34BB" w:rsidP="007C34BB">
      <w:pPr>
        <w:rPr>
          <w:rFonts w:ascii="MyriadPro-Semibold" w:hAnsi="MyriadPro-Semibold" w:cs="MyriadPro-Semibold"/>
          <w:sz w:val="14"/>
          <w:szCs w:val="14"/>
        </w:rPr>
      </w:pPr>
    </w:p>
    <w:p w:rsidR="007C34BB" w:rsidRDefault="007C34BB" w:rsidP="007C34BB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7C34BB" w:rsidRDefault="007C34BB" w:rsidP="007C34BB">
      <w:pPr>
        <w:ind w:left="0"/>
        <w:rPr>
          <w:rFonts w:ascii="MyriadPro-Bold" w:hAnsi="MyriadPro-Bold" w:cs="MyriadPro-Bold"/>
          <w:b/>
          <w:bCs/>
          <w:sz w:val="16"/>
          <w:szCs w:val="16"/>
        </w:rPr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CA75FE" w:rsidRDefault="00CA75FE" w:rsidP="007C34BB">
      <w:pPr>
        <w:ind w:left="0"/>
      </w:pPr>
      <w:r>
        <w:rPr>
          <w:noProof/>
        </w:rPr>
        <w:lastRenderedPageBreak/>
        <w:drawing>
          <wp:inline distT="0" distB="0" distL="0" distR="0">
            <wp:extent cx="6858000" cy="11295529"/>
            <wp:effectExtent l="19050" t="0" r="0" b="0"/>
            <wp:docPr id="2" name="Picture 1" descr="C:\Users\Owner\Pictures\2023-02-08 CLHSD resource list\CLHSD Resource Li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23-02-08 CLHSD resource list\CLHSD Resource List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BB" w:rsidRDefault="007C34BB"/>
    <w:sectPr w:rsidR="007C34BB" w:rsidSect="007C34BB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44" w:rsidRDefault="002F2644" w:rsidP="007C34BB">
      <w:pPr>
        <w:spacing w:after="0" w:line="240" w:lineRule="auto"/>
      </w:pPr>
      <w:r>
        <w:separator/>
      </w:r>
    </w:p>
  </w:endnote>
  <w:endnote w:type="continuationSeparator" w:id="1">
    <w:p w:rsidR="002F2644" w:rsidRDefault="002F2644" w:rsidP="007C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44" w:rsidRDefault="002F2644" w:rsidP="007C34BB">
      <w:pPr>
        <w:spacing w:after="0" w:line="240" w:lineRule="auto"/>
      </w:pPr>
      <w:r>
        <w:separator/>
      </w:r>
    </w:p>
  </w:footnote>
  <w:footnote w:type="continuationSeparator" w:id="1">
    <w:p w:rsidR="002F2644" w:rsidRDefault="002F2644" w:rsidP="007C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70485"/>
      <w:docPartObj>
        <w:docPartGallery w:val="Page Numbers (Top of Page)"/>
        <w:docPartUnique/>
      </w:docPartObj>
    </w:sdtPr>
    <w:sdtContent>
      <w:p w:rsidR="007C34BB" w:rsidRDefault="007C34BB">
        <w:pPr>
          <w:pStyle w:val="Header"/>
          <w:jc w:val="right"/>
        </w:pPr>
        <w:r>
          <w:t>Concordia Parish</w:t>
        </w:r>
      </w:p>
    </w:sdtContent>
  </w:sdt>
  <w:p w:rsidR="007C34BB" w:rsidRDefault="007C34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BB"/>
    <w:rsid w:val="00001CD6"/>
    <w:rsid w:val="0024544B"/>
    <w:rsid w:val="002F2644"/>
    <w:rsid w:val="003C0AE9"/>
    <w:rsid w:val="006B4596"/>
    <w:rsid w:val="006F14BF"/>
    <w:rsid w:val="007178CB"/>
    <w:rsid w:val="00793B7E"/>
    <w:rsid w:val="007C34BB"/>
    <w:rsid w:val="00854784"/>
    <w:rsid w:val="008B3CAD"/>
    <w:rsid w:val="008D7EE2"/>
    <w:rsid w:val="009978D5"/>
    <w:rsid w:val="00A220E9"/>
    <w:rsid w:val="00BA6928"/>
    <w:rsid w:val="00BB3F51"/>
    <w:rsid w:val="00BE0DC9"/>
    <w:rsid w:val="00C151CC"/>
    <w:rsid w:val="00C43D21"/>
    <w:rsid w:val="00CA75FE"/>
    <w:rsid w:val="00CD2D3E"/>
    <w:rsid w:val="00E250B4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7C34BB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C34BB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78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BB"/>
  </w:style>
  <w:style w:type="paragraph" w:styleId="Footer">
    <w:name w:val="footer"/>
    <w:basedOn w:val="Normal"/>
    <w:link w:val="FooterChar"/>
    <w:uiPriority w:val="99"/>
    <w:semiHidden/>
    <w:unhideWhenUsed/>
    <w:rsid w:val="007C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4BB"/>
  </w:style>
  <w:style w:type="character" w:customStyle="1" w:styleId="Heading1Char">
    <w:name w:val="Heading 1 Char"/>
    <w:basedOn w:val="DefaultParagraphFont"/>
    <w:link w:val="Heading1"/>
    <w:uiPriority w:val="9"/>
    <w:rsid w:val="007C34B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34B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C34BB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C3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3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2020-09-17T19:10:00Z</dcterms:created>
  <dcterms:modified xsi:type="dcterms:W3CDTF">2023-02-08T14:52:00Z</dcterms:modified>
</cp:coreProperties>
</file>